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115BB" w14:textId="77777777" w:rsidR="000636F3" w:rsidRDefault="000636F3" w:rsidP="000636F3">
      <w:r w:rsidRPr="006E6A73">
        <w:rPr>
          <w:noProof/>
        </w:rPr>
        <w:drawing>
          <wp:inline distT="0" distB="0" distL="0" distR="0" wp14:anchorId="17E17C4B" wp14:editId="406A1A8B">
            <wp:extent cx="5501634" cy="916940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015" cy="9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9B13" w14:textId="77777777" w:rsidR="000636F3" w:rsidRDefault="000636F3" w:rsidP="000636F3"/>
    <w:p w14:paraId="63F8F05B" w14:textId="77777777" w:rsidR="000636F3" w:rsidRDefault="000636F3" w:rsidP="000636F3">
      <w:pPr>
        <w:jc w:val="center"/>
        <w:rPr>
          <w:sz w:val="96"/>
          <w:szCs w:val="96"/>
        </w:rPr>
      </w:pPr>
      <w:r>
        <w:rPr>
          <w:sz w:val="96"/>
          <w:szCs w:val="96"/>
        </w:rPr>
        <w:t>KARATE CLASSES</w:t>
      </w:r>
    </w:p>
    <w:p w14:paraId="6029C5B2" w14:textId="77777777" w:rsidR="000636F3" w:rsidRDefault="000636F3" w:rsidP="000636F3">
      <w:pPr>
        <w:jc w:val="center"/>
        <w:rPr>
          <w:sz w:val="96"/>
          <w:szCs w:val="96"/>
        </w:rPr>
      </w:pPr>
      <w:r>
        <w:rPr>
          <w:sz w:val="96"/>
          <w:szCs w:val="96"/>
        </w:rPr>
        <w:t>STARTS</w:t>
      </w:r>
    </w:p>
    <w:p w14:paraId="3D923A6C" w14:textId="14915FDB" w:rsidR="000636F3" w:rsidRPr="00A603A5" w:rsidRDefault="000636F3" w:rsidP="000636F3">
      <w:pPr>
        <w:jc w:val="center"/>
        <w:rPr>
          <w:sz w:val="96"/>
          <w:szCs w:val="96"/>
        </w:rPr>
      </w:pPr>
      <w:r>
        <w:rPr>
          <w:sz w:val="96"/>
          <w:szCs w:val="96"/>
        </w:rPr>
        <w:t>SEPTEMBER 12</w:t>
      </w:r>
      <w:r w:rsidRPr="00512C41">
        <w:rPr>
          <w:sz w:val="96"/>
          <w:szCs w:val="96"/>
          <w:vertAlign w:val="superscript"/>
        </w:rPr>
        <w:t>th</w:t>
      </w:r>
      <w:r>
        <w:rPr>
          <w:sz w:val="96"/>
          <w:szCs w:val="96"/>
        </w:rPr>
        <w:t>,2022</w:t>
      </w:r>
    </w:p>
    <w:p w14:paraId="2DD80545" w14:textId="77777777" w:rsidR="000636F3" w:rsidRPr="00DB02A4" w:rsidRDefault="000636F3" w:rsidP="000636F3">
      <w:pPr>
        <w:jc w:val="center"/>
        <w:rPr>
          <w:sz w:val="36"/>
          <w:szCs w:val="36"/>
        </w:rPr>
      </w:pPr>
      <w:r w:rsidRPr="00DB02A4">
        <w:rPr>
          <w:sz w:val="36"/>
          <w:szCs w:val="36"/>
        </w:rPr>
        <w:t>at</w:t>
      </w:r>
    </w:p>
    <w:p w14:paraId="534EFF35" w14:textId="77777777" w:rsidR="000636F3" w:rsidRPr="00DB02A4" w:rsidRDefault="000636F3" w:rsidP="000636F3">
      <w:pPr>
        <w:jc w:val="center"/>
        <w:rPr>
          <w:sz w:val="36"/>
          <w:szCs w:val="36"/>
        </w:rPr>
      </w:pPr>
      <w:r w:rsidRPr="00DB02A4">
        <w:rPr>
          <w:sz w:val="36"/>
          <w:szCs w:val="36"/>
        </w:rPr>
        <w:t>ESPANOLA REGIONAL RECREATION COMPLEX</w:t>
      </w:r>
    </w:p>
    <w:p w14:paraId="18A1779D" w14:textId="77777777" w:rsidR="000636F3" w:rsidRDefault="000636F3" w:rsidP="000636F3"/>
    <w:p w14:paraId="05766FF8" w14:textId="535B093D" w:rsidR="000636F3" w:rsidRDefault="000636F3" w:rsidP="000636F3">
      <w:pPr>
        <w:jc w:val="center"/>
        <w:rPr>
          <w:sz w:val="48"/>
          <w:szCs w:val="48"/>
        </w:rPr>
      </w:pPr>
      <w:r>
        <w:rPr>
          <w:sz w:val="48"/>
          <w:szCs w:val="48"/>
        </w:rPr>
        <w:t>Mondays</w:t>
      </w:r>
      <w:r w:rsidRPr="00A603A5">
        <w:rPr>
          <w:sz w:val="48"/>
          <w:szCs w:val="48"/>
        </w:rPr>
        <w:t xml:space="preserve"> and Thursday</w:t>
      </w:r>
      <w:r>
        <w:rPr>
          <w:sz w:val="48"/>
          <w:szCs w:val="48"/>
        </w:rPr>
        <w:t>s</w:t>
      </w:r>
    </w:p>
    <w:p w14:paraId="2BB23DD5" w14:textId="0F2FC3FD" w:rsidR="000636F3" w:rsidRDefault="000636F3" w:rsidP="000636F3">
      <w:pPr>
        <w:jc w:val="center"/>
        <w:rPr>
          <w:sz w:val="48"/>
          <w:szCs w:val="48"/>
        </w:rPr>
      </w:pPr>
      <w:r w:rsidRPr="00A603A5">
        <w:rPr>
          <w:sz w:val="48"/>
          <w:szCs w:val="48"/>
        </w:rPr>
        <w:t xml:space="preserve"> 5:</w:t>
      </w:r>
      <w:r w:rsidR="003E3C68">
        <w:rPr>
          <w:sz w:val="48"/>
          <w:szCs w:val="48"/>
        </w:rPr>
        <w:t>15</w:t>
      </w:r>
      <w:r w:rsidRPr="00A603A5">
        <w:rPr>
          <w:sz w:val="48"/>
          <w:szCs w:val="48"/>
        </w:rPr>
        <w:t xml:space="preserve"> </w:t>
      </w:r>
      <w:r>
        <w:rPr>
          <w:sz w:val="48"/>
          <w:szCs w:val="48"/>
        </w:rPr>
        <w:t>Youth class</w:t>
      </w:r>
    </w:p>
    <w:p w14:paraId="1325EC8A" w14:textId="464CF113" w:rsidR="000636F3" w:rsidRPr="00A603A5" w:rsidRDefault="000636F3" w:rsidP="000636F3">
      <w:pPr>
        <w:jc w:val="center"/>
        <w:rPr>
          <w:sz w:val="48"/>
          <w:szCs w:val="48"/>
        </w:rPr>
      </w:pPr>
      <w:r>
        <w:rPr>
          <w:sz w:val="48"/>
          <w:szCs w:val="48"/>
        </w:rPr>
        <w:t>6:</w:t>
      </w:r>
      <w:r w:rsidR="003E3C68">
        <w:rPr>
          <w:sz w:val="48"/>
          <w:szCs w:val="48"/>
        </w:rPr>
        <w:t>15</w:t>
      </w:r>
      <w:r>
        <w:rPr>
          <w:sz w:val="48"/>
          <w:szCs w:val="48"/>
        </w:rPr>
        <w:t xml:space="preserve"> Adult class</w:t>
      </w:r>
    </w:p>
    <w:p w14:paraId="6FFAEBD1" w14:textId="77777777" w:rsidR="000636F3" w:rsidRDefault="000636F3" w:rsidP="000636F3"/>
    <w:p w14:paraId="0835B028" w14:textId="77777777" w:rsidR="000636F3" w:rsidRDefault="000636F3" w:rsidP="000636F3"/>
    <w:p w14:paraId="0EB3B27F" w14:textId="77777777" w:rsidR="000636F3" w:rsidRPr="003D761D" w:rsidRDefault="000636F3" w:rsidP="000636F3">
      <w:pPr>
        <w:jc w:val="center"/>
        <w:rPr>
          <w:sz w:val="44"/>
          <w:szCs w:val="44"/>
        </w:rPr>
      </w:pPr>
      <w:r w:rsidRPr="003D761D">
        <w:rPr>
          <w:sz w:val="44"/>
          <w:szCs w:val="44"/>
        </w:rPr>
        <w:t xml:space="preserve">Call </w:t>
      </w:r>
      <w:proofErr w:type="spellStart"/>
      <w:r w:rsidRPr="003D761D">
        <w:rPr>
          <w:sz w:val="44"/>
          <w:szCs w:val="44"/>
        </w:rPr>
        <w:t>Renshi</w:t>
      </w:r>
      <w:proofErr w:type="spellEnd"/>
      <w:r w:rsidRPr="003D761D">
        <w:rPr>
          <w:sz w:val="44"/>
          <w:szCs w:val="44"/>
        </w:rPr>
        <w:t xml:space="preserve"> Steve </w:t>
      </w:r>
      <w:proofErr w:type="spellStart"/>
      <w:r w:rsidRPr="003D761D">
        <w:rPr>
          <w:sz w:val="44"/>
          <w:szCs w:val="44"/>
        </w:rPr>
        <w:t>St.Pierre</w:t>
      </w:r>
      <w:proofErr w:type="spellEnd"/>
      <w:r w:rsidRPr="003D761D">
        <w:rPr>
          <w:sz w:val="44"/>
          <w:szCs w:val="44"/>
        </w:rPr>
        <w:t xml:space="preserve"> for info.</w:t>
      </w:r>
    </w:p>
    <w:p w14:paraId="1ED35BF3" w14:textId="77777777" w:rsidR="000636F3" w:rsidRPr="003D761D" w:rsidRDefault="000636F3" w:rsidP="000636F3">
      <w:pPr>
        <w:jc w:val="center"/>
        <w:rPr>
          <w:sz w:val="44"/>
          <w:szCs w:val="44"/>
        </w:rPr>
      </w:pPr>
      <w:r w:rsidRPr="003D761D">
        <w:rPr>
          <w:sz w:val="44"/>
          <w:szCs w:val="44"/>
        </w:rPr>
        <w:t>705-869-5630</w:t>
      </w:r>
    </w:p>
    <w:p w14:paraId="2D7B3A64" w14:textId="77777777" w:rsidR="000636F3" w:rsidRDefault="000636F3" w:rsidP="000636F3"/>
    <w:p w14:paraId="0AA37583" w14:textId="77777777" w:rsidR="000636F3" w:rsidRDefault="000636F3" w:rsidP="000636F3"/>
    <w:p w14:paraId="4CEB81D4" w14:textId="1FE0EACD" w:rsidR="00D44EC6" w:rsidRDefault="000636F3" w:rsidP="000636F3">
      <w:pPr>
        <w:jc w:val="center"/>
      </w:pPr>
      <w:r w:rsidRPr="0049681E">
        <w:rPr>
          <w:noProof/>
        </w:rPr>
        <w:drawing>
          <wp:inline distT="0" distB="0" distL="0" distR="0" wp14:anchorId="41892368" wp14:editId="45202F9D">
            <wp:extent cx="1483888" cy="1488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7496" cy="15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F63E9" wp14:editId="7538E597">
            <wp:extent cx="1638236" cy="1475740"/>
            <wp:effectExtent l="0" t="0" r="0" b="0"/>
            <wp:docPr id="3" name="Picture 3" descr="::Desktop:Northern Dragons window decal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Northern Dragons window decal-1.pd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79" cy="148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81E">
        <w:rPr>
          <w:noProof/>
        </w:rPr>
        <w:drawing>
          <wp:inline distT="0" distB="0" distL="0" distR="0" wp14:anchorId="22CCCD1D" wp14:editId="25E5A3BC">
            <wp:extent cx="1483888" cy="1488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7496" cy="15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EC6" w:rsidSect="00765F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6F3"/>
    <w:rsid w:val="000636F3"/>
    <w:rsid w:val="00373A78"/>
    <w:rsid w:val="003E3C68"/>
    <w:rsid w:val="00D8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B3E85"/>
  <w15:chartTrackingRefBased/>
  <w15:docId w15:val="{2E959FE4-79AC-7547-981E-BBDAC1AA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6F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2022-08-09T19:00:00Z</dcterms:created>
  <dcterms:modified xsi:type="dcterms:W3CDTF">2022-08-11T01:36:00Z</dcterms:modified>
</cp:coreProperties>
</file>